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44EDC5"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 w14:paraId="4E61D0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</w:p>
    <w:p w14:paraId="1753C9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广交会出口展参展展品范围</w:t>
      </w:r>
    </w:p>
    <w:p w14:paraId="576D99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</w:p>
    <w:p w14:paraId="0B0BAA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ascii="宋体" w:hAnsi="宋体" w:eastAsia="仿宋_GB2312"/>
          <w:sz w:val="32"/>
          <w:szCs w:val="32"/>
        </w:rPr>
        <w:t>第一期（202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5</w:t>
      </w:r>
      <w:r>
        <w:rPr>
          <w:rFonts w:ascii="宋体" w:hAnsi="宋体" w:eastAsia="仿宋_GB2312"/>
          <w:sz w:val="32"/>
          <w:szCs w:val="32"/>
        </w:rPr>
        <w:t>年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4</w:t>
      </w:r>
      <w:r>
        <w:rPr>
          <w:rFonts w:ascii="宋体" w:hAnsi="宋体" w:eastAsia="仿宋_GB2312"/>
          <w:sz w:val="32"/>
          <w:szCs w:val="32"/>
        </w:rPr>
        <w:t>月</w:t>
      </w:r>
      <w:r>
        <w:rPr>
          <w:rFonts w:ascii="宋体" w:hAnsi="宋体" w:eastAsia="仿宋_GB2312"/>
          <w:sz w:val="32"/>
          <w:szCs w:val="32"/>
          <w:lang w:val="en-US"/>
        </w:rPr>
        <w:t>15</w:t>
      </w:r>
      <w:r>
        <w:rPr>
          <w:rFonts w:ascii="宋体" w:hAnsi="宋体" w:eastAsia="仿宋_GB2312"/>
          <w:sz w:val="32"/>
          <w:szCs w:val="32"/>
        </w:rPr>
        <w:t>日</w:t>
      </w:r>
      <w:r>
        <w:rPr>
          <w:rFonts w:ascii="宋体" w:hAnsi="宋体" w:eastAsia="仿宋_GB2312"/>
          <w:sz w:val="32"/>
          <w:szCs w:val="32"/>
          <w:lang w:val="en-US"/>
        </w:rPr>
        <w:t>-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4</w:t>
      </w:r>
      <w:r>
        <w:rPr>
          <w:rFonts w:ascii="宋体" w:hAnsi="宋体" w:eastAsia="仿宋_GB2312"/>
          <w:sz w:val="32"/>
          <w:szCs w:val="32"/>
        </w:rPr>
        <w:t>月</w:t>
      </w:r>
      <w:r>
        <w:rPr>
          <w:rFonts w:ascii="宋体" w:hAnsi="宋体" w:eastAsia="仿宋_GB2312"/>
          <w:sz w:val="32"/>
          <w:szCs w:val="32"/>
          <w:lang w:val="en-US"/>
        </w:rPr>
        <w:t>19</w:t>
      </w:r>
      <w:r>
        <w:rPr>
          <w:rFonts w:ascii="宋体" w:hAnsi="宋体" w:eastAsia="仿宋_GB2312"/>
          <w:sz w:val="32"/>
          <w:szCs w:val="32"/>
        </w:rPr>
        <w:t>日）</w:t>
      </w:r>
    </w:p>
    <w:p w14:paraId="25F54F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</w:p>
    <w:p w14:paraId="06AD27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家用电器</w:t>
      </w:r>
    </w:p>
    <w:p w14:paraId="63D6B3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ascii="宋体" w:hAnsi="宋体" w:eastAsia="仿宋_GB2312"/>
          <w:sz w:val="32"/>
          <w:szCs w:val="32"/>
        </w:rPr>
        <w:t>厨房电器：微波炉，电热锅，电饭煲，电烤箱，燃气炉，抽油烟机，排气扇，洗碗机，消毒柜，食物处理机，榨汁机，搅拌机，净化器等</w:t>
      </w:r>
    </w:p>
    <w:p w14:paraId="02B3BE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冰箱及制冷设备：冰箱，冷柜等</w:t>
      </w:r>
    </w:p>
    <w:p w14:paraId="71F73D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空调及通风设备：空调，电风扇，空气加湿器，空气干燥器，空气清新器等</w:t>
      </w:r>
    </w:p>
    <w:p w14:paraId="157B9C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洗衣及干衣设备：洗衣机，干衣机，电熨斗等</w:t>
      </w:r>
    </w:p>
    <w:p w14:paraId="79CA1F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其他家用小电器：计算器，热水器，吹风机，氧气机，电动剃须刀，电子刀具，电筒，吸尘器，暖炉，灭蚊器等</w:t>
      </w:r>
    </w:p>
    <w:p w14:paraId="407D8E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2F3FEE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电子消费品及信息产品</w:t>
      </w:r>
    </w:p>
    <w:p w14:paraId="00C18E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音像视听产品：家庭影院设备，</w:t>
      </w:r>
      <w:r>
        <w:rPr>
          <w:rFonts w:hint="default" w:ascii="宋体" w:hAnsi="宋体" w:eastAsia="仿宋_GB2312"/>
          <w:sz w:val="32"/>
          <w:szCs w:val="32"/>
          <w:lang w:val="en-US"/>
        </w:rPr>
        <w:t>VCD</w:t>
      </w:r>
      <w:r>
        <w:rPr>
          <w:rFonts w:hint="default" w:ascii="宋体" w:hAnsi="宋体" w:eastAsia="仿宋_GB2312"/>
          <w:sz w:val="32"/>
          <w:szCs w:val="32"/>
        </w:rPr>
        <w:t>机，</w:t>
      </w:r>
      <w:r>
        <w:rPr>
          <w:rFonts w:hint="default" w:ascii="宋体" w:hAnsi="宋体" w:eastAsia="仿宋_GB2312"/>
          <w:sz w:val="32"/>
          <w:szCs w:val="32"/>
          <w:lang w:val="en-US"/>
        </w:rPr>
        <w:t>DVD</w:t>
      </w:r>
      <w:r>
        <w:rPr>
          <w:rFonts w:hint="default" w:ascii="宋体" w:hAnsi="宋体" w:eastAsia="仿宋_GB2312"/>
          <w:sz w:val="32"/>
          <w:szCs w:val="32"/>
        </w:rPr>
        <w:t>机，</w:t>
      </w:r>
      <w:r>
        <w:rPr>
          <w:rFonts w:hint="default" w:ascii="宋体" w:hAnsi="宋体" w:eastAsia="仿宋_GB2312"/>
          <w:sz w:val="32"/>
          <w:szCs w:val="32"/>
          <w:lang w:val="en-US"/>
        </w:rPr>
        <w:t>CD</w:t>
      </w:r>
      <w:r>
        <w:rPr>
          <w:rFonts w:hint="default" w:ascii="宋体" w:hAnsi="宋体" w:eastAsia="仿宋_GB2312"/>
          <w:sz w:val="32"/>
          <w:szCs w:val="32"/>
        </w:rPr>
        <w:t>机，麦克风，卡拉</w:t>
      </w:r>
      <w:r>
        <w:rPr>
          <w:rFonts w:hint="default" w:ascii="宋体" w:hAnsi="宋体" w:eastAsia="仿宋_GB2312"/>
          <w:sz w:val="32"/>
          <w:szCs w:val="32"/>
          <w:lang w:val="en-US"/>
        </w:rPr>
        <w:t>OK</w:t>
      </w:r>
      <w:r>
        <w:rPr>
          <w:rFonts w:hint="default" w:ascii="宋体" w:hAnsi="宋体" w:eastAsia="仿宋_GB2312"/>
          <w:sz w:val="32"/>
          <w:szCs w:val="32"/>
        </w:rPr>
        <w:t>设备，电视，机顶盒，录像机，录音机，复读机，收音机，扩音器，扬声器，汽车音像系统，电视机架</w:t>
      </w:r>
    </w:p>
    <w:p w14:paraId="270668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数码娱乐产品：</w:t>
      </w:r>
      <w:r>
        <w:rPr>
          <w:rFonts w:hint="default" w:ascii="宋体" w:hAnsi="宋体" w:eastAsia="仿宋_GB2312"/>
          <w:sz w:val="32"/>
          <w:szCs w:val="32"/>
          <w:lang w:val="en-US"/>
        </w:rPr>
        <w:t>MP3</w:t>
      </w:r>
      <w:r>
        <w:rPr>
          <w:rFonts w:hint="default" w:ascii="宋体" w:hAnsi="宋体" w:eastAsia="仿宋_GB2312"/>
          <w:sz w:val="32"/>
          <w:szCs w:val="32"/>
        </w:rPr>
        <w:t>机，</w:t>
      </w:r>
      <w:r>
        <w:rPr>
          <w:rFonts w:hint="default" w:ascii="宋体" w:hAnsi="宋体" w:eastAsia="仿宋_GB2312"/>
          <w:sz w:val="32"/>
          <w:szCs w:val="32"/>
          <w:lang w:val="en-US"/>
        </w:rPr>
        <w:t>MP4</w:t>
      </w:r>
      <w:r>
        <w:rPr>
          <w:rFonts w:hint="default" w:ascii="宋体" w:hAnsi="宋体" w:eastAsia="仿宋_GB2312"/>
          <w:sz w:val="32"/>
          <w:szCs w:val="32"/>
        </w:rPr>
        <w:t>机，随身听，数码相机，平板电脑，电子游戏产品</w:t>
      </w:r>
    </w:p>
    <w:p w14:paraId="3B45C2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通讯产品：手机，寻呼机，对讲机，</w:t>
      </w:r>
      <w:r>
        <w:rPr>
          <w:rFonts w:hint="default" w:ascii="宋体" w:hAnsi="宋体" w:eastAsia="仿宋_GB2312"/>
          <w:sz w:val="32"/>
          <w:szCs w:val="32"/>
          <w:lang w:val="en-US"/>
        </w:rPr>
        <w:t>PDA</w:t>
      </w:r>
      <w:r>
        <w:rPr>
          <w:rFonts w:hint="default" w:ascii="宋体" w:hAnsi="宋体" w:eastAsia="仿宋_GB2312"/>
          <w:sz w:val="32"/>
          <w:szCs w:val="32"/>
        </w:rPr>
        <w:t>，电话，传真机，通讯电缆，天线及接受器，呼叫器，无线电设备，雷达导航设备，卫星通讯设备，卫星接收器，其他通讯设备及器材</w:t>
      </w:r>
    </w:p>
    <w:p w14:paraId="4744F7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电源产品：干电池，锂电池，移动电源，电源适配器、</w:t>
      </w:r>
      <w:r>
        <w:rPr>
          <w:rFonts w:hint="default" w:ascii="宋体" w:hAnsi="宋体" w:eastAsia="仿宋_GB2312"/>
          <w:sz w:val="32"/>
          <w:szCs w:val="32"/>
          <w:lang w:val="en-US"/>
        </w:rPr>
        <w:t>USB</w:t>
      </w:r>
      <w:r>
        <w:rPr>
          <w:rFonts w:hint="default" w:ascii="宋体" w:hAnsi="宋体" w:eastAsia="仿宋_GB2312"/>
          <w:sz w:val="32"/>
          <w:szCs w:val="32"/>
        </w:rPr>
        <w:t>充电器</w:t>
      </w:r>
    </w:p>
    <w:p w14:paraId="251869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计算机产品：</w:t>
      </w:r>
    </w:p>
    <w:p w14:paraId="482CAD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计算机及配件：大、中型电子计算机，小型电子计算机，微型电子计算机，台式计算机，笔记本电脑，光驱，软驱，硬盘，</w:t>
      </w:r>
      <w:r>
        <w:rPr>
          <w:rFonts w:hint="default" w:ascii="宋体" w:hAnsi="宋体" w:eastAsia="仿宋_GB2312"/>
          <w:sz w:val="32"/>
          <w:szCs w:val="32"/>
          <w:lang w:val="en-US"/>
        </w:rPr>
        <w:t>CPU</w:t>
      </w:r>
      <w:r>
        <w:rPr>
          <w:rFonts w:hint="default" w:ascii="宋体" w:hAnsi="宋体" w:eastAsia="仿宋_GB2312"/>
          <w:sz w:val="32"/>
          <w:szCs w:val="32"/>
        </w:rPr>
        <w:t>，内存，声卡，显卡，主板，键盘，鼠标，显示器，移动硬盘，</w:t>
      </w:r>
      <w:r>
        <w:rPr>
          <w:rFonts w:hint="default" w:ascii="宋体" w:hAnsi="宋体" w:eastAsia="仿宋_GB2312"/>
          <w:sz w:val="32"/>
          <w:szCs w:val="32"/>
          <w:lang w:val="en-US"/>
        </w:rPr>
        <w:t>U</w:t>
      </w:r>
      <w:r>
        <w:rPr>
          <w:rFonts w:hint="default" w:ascii="宋体" w:hAnsi="宋体" w:eastAsia="仿宋_GB2312"/>
          <w:sz w:val="32"/>
          <w:szCs w:val="32"/>
        </w:rPr>
        <w:t>盘，电子计算机散件，文字处理机，其它电子计算机</w:t>
      </w:r>
    </w:p>
    <w:p w14:paraId="75512F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计算机外围设备：打印机，</w:t>
      </w:r>
      <w:r>
        <w:rPr>
          <w:rFonts w:hint="default" w:ascii="宋体" w:hAnsi="宋体" w:eastAsia="仿宋_GB2312"/>
          <w:sz w:val="32"/>
          <w:szCs w:val="32"/>
          <w:lang w:val="en-US"/>
        </w:rPr>
        <w:t>3D</w:t>
      </w:r>
      <w:r>
        <w:rPr>
          <w:rFonts w:hint="default" w:ascii="宋体" w:hAnsi="宋体" w:eastAsia="仿宋_GB2312"/>
          <w:sz w:val="32"/>
          <w:szCs w:val="32"/>
        </w:rPr>
        <w:t>打印机，磁盘，光盘，磁带，扫描仪，数码摄像头，刻录机，</w:t>
      </w:r>
      <w:r>
        <w:rPr>
          <w:rFonts w:hint="default" w:ascii="宋体" w:hAnsi="宋体" w:eastAsia="仿宋_GB2312"/>
          <w:sz w:val="32"/>
          <w:szCs w:val="32"/>
          <w:lang w:val="en-US"/>
        </w:rPr>
        <w:t>UPS</w:t>
      </w:r>
      <w:r>
        <w:rPr>
          <w:rFonts w:hint="default" w:ascii="宋体" w:hAnsi="宋体" w:eastAsia="仿宋_GB2312"/>
          <w:sz w:val="32"/>
          <w:szCs w:val="32"/>
        </w:rPr>
        <w:t>，其他外围设备</w:t>
      </w:r>
    </w:p>
    <w:p w14:paraId="7BE6E2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计算机网络设备：服务器，调制解调器，路由器，集线器，网卡，工作站，交换机</w:t>
      </w:r>
    </w:p>
    <w:p w14:paraId="2889FB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计算机软件：操作软件，办公软件，财务软件，管理软件，图像设计软件，电脑安全软件，网络工具软件，游戏软件，教育软件，多媒体软件，开发与编程软件，翻译与字典软件，智能家居系统软件</w:t>
      </w:r>
    </w:p>
    <w:p w14:paraId="0E04B3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电子安全设备：监控器，警报器，自动安全产品，检测器，传感器，通道控制系统，家用安全产品，办公室安全系统，电子锁系统，智能卡</w:t>
      </w:r>
    </w:p>
    <w:p w14:paraId="3C0F6A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商务自动化设备：复印机，电子写字板，投影仪，碎纸机，考勤机，图像会议设备，电子收款机，自动取款机，电子打卡机，点钞机，条码打印机，条码扫描器，数据采集器，</w:t>
      </w:r>
      <w:r>
        <w:rPr>
          <w:rFonts w:hint="default" w:ascii="宋体" w:hAnsi="宋体" w:eastAsia="仿宋_GB2312"/>
          <w:sz w:val="32"/>
          <w:szCs w:val="32"/>
          <w:lang w:val="en-US"/>
        </w:rPr>
        <w:t>IC</w:t>
      </w:r>
      <w:r>
        <w:rPr>
          <w:rFonts w:hint="default" w:ascii="宋体" w:hAnsi="宋体" w:eastAsia="仿宋_GB2312"/>
          <w:sz w:val="32"/>
          <w:szCs w:val="32"/>
        </w:rPr>
        <w:t>卡</w:t>
      </w:r>
    </w:p>
    <w:p w14:paraId="74C8C7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智慧生活：智慧家居，智慧教育，智慧出行，生活机器人，智能穿戴，智慧医疗，智能体育产品，智能控制系统</w:t>
      </w:r>
    </w:p>
    <w:p w14:paraId="52CB61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其它电子产品：气象监测仪，气象监测仪组合装置，气象监测仪配件</w:t>
      </w:r>
    </w:p>
    <w:p w14:paraId="58A990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617B31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工业自动化及智能制造</w:t>
      </w:r>
    </w:p>
    <w:p w14:paraId="762050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数控机床及增材制造设备：各类数控机床，加工中心，组合机床，激光加工设备，</w:t>
      </w:r>
      <w:r>
        <w:rPr>
          <w:rFonts w:hint="default" w:ascii="宋体" w:hAnsi="宋体" w:eastAsia="仿宋_GB2312"/>
          <w:sz w:val="32"/>
          <w:szCs w:val="32"/>
          <w:lang w:val="en-US"/>
        </w:rPr>
        <w:t>3D</w:t>
      </w:r>
      <w:r>
        <w:rPr>
          <w:rFonts w:hint="default" w:ascii="宋体" w:hAnsi="宋体" w:eastAsia="仿宋_GB2312"/>
          <w:sz w:val="32"/>
          <w:szCs w:val="32"/>
        </w:rPr>
        <w:t>打印机，柔性制造单元及生产线等</w:t>
      </w:r>
    </w:p>
    <w:p w14:paraId="52782A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工业机器人：巡检机器人，检测机器人，焊割机器人，喷涂机器人，装配机器人，机器人视觉，机器人配件（减速器，伺服驱动系统，控制器等），机器人开发平台及软件等</w:t>
      </w:r>
    </w:p>
    <w:p w14:paraId="596808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工业自动化系统及设备：控制系统及装置，测量仪器，数据采集及处理，工业图像处理，显示面板及设备，传感器，执行器，线性驱动，伺服电机与驱动器，变频器，变速机，联轴器，传动控制，人机界面，</w:t>
      </w:r>
      <w:r>
        <w:rPr>
          <w:rFonts w:hint="default" w:ascii="宋体" w:hAnsi="宋体" w:eastAsia="仿宋_GB2312"/>
          <w:sz w:val="32"/>
          <w:szCs w:val="32"/>
          <w:lang w:val="en-US"/>
        </w:rPr>
        <w:t>PLC</w:t>
      </w:r>
      <w:r>
        <w:rPr>
          <w:rFonts w:hint="default" w:ascii="宋体" w:hAnsi="宋体" w:eastAsia="仿宋_GB2312"/>
          <w:sz w:val="32"/>
          <w:szCs w:val="32"/>
        </w:rPr>
        <w:t>可编程控制器系统和软件等</w:t>
      </w:r>
    </w:p>
    <w:p w14:paraId="19E3AF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智能物流与仓储设备：轻型高速堆垛机，超高超重型堆垛机，高速智能分拣机，智能多层穿梭车，智能化高密度存储穿梭板，高速托盘输送机，高参数自动化立体仓库，高速大容量输送与分拣成套装备，车间物流智能化成套装备等</w:t>
      </w:r>
    </w:p>
    <w:p w14:paraId="6920D2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数字化工厂：工业互联网，物联网，工业通信，经营管理系统，大数据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云计算，产品设计及研发，数字孪生，机器学习，生产执行系统，产品生命周期管理，信息安全性技术，虚拟现实技术，信息技术及解决方案等</w:t>
      </w:r>
    </w:p>
    <w:p w14:paraId="4E3698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6ADF96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加工机械设备</w:t>
      </w:r>
    </w:p>
    <w:p w14:paraId="108CF0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机床及金属加工设备：金属切削机床，金属成形机床，特种加工机床，铸造机械，焊接切割设备，机床刀具及附件，磨具磨料等</w:t>
      </w:r>
    </w:p>
    <w:p w14:paraId="099BF6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建材机械及成套设备：建材机械，木工机械，石材加工机械，各类成套设备及生产线等</w:t>
      </w:r>
    </w:p>
    <w:p w14:paraId="6B650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橡塑包装及印刷设备：橡胶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塑料机械，包装机械，印刷机械，模具，</w:t>
      </w:r>
      <w:r>
        <w:rPr>
          <w:rFonts w:hint="default" w:ascii="宋体" w:hAnsi="宋体" w:eastAsia="仿宋_GB2312"/>
          <w:sz w:val="32"/>
          <w:szCs w:val="32"/>
          <w:lang w:val="en-US"/>
        </w:rPr>
        <w:t>3D</w:t>
      </w:r>
      <w:r>
        <w:rPr>
          <w:rFonts w:hint="default" w:ascii="宋体" w:hAnsi="宋体" w:eastAsia="仿宋_GB2312"/>
          <w:sz w:val="32"/>
          <w:szCs w:val="32"/>
        </w:rPr>
        <w:t>打印机等</w:t>
      </w:r>
    </w:p>
    <w:p w14:paraId="28604F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食品饮料加工设备：食品加工机械，饮料加工机械，商用餐厨加工及展示设备，冷链仓储及搬运设备等</w:t>
      </w:r>
    </w:p>
    <w:p w14:paraId="057904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化工纺织及其他设备：纺织机械，制药机械，烟草机械，化工机械，环保设备及其他设备等</w:t>
      </w:r>
    </w:p>
    <w:p w14:paraId="65BEFF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25D79D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动力、电力设备</w:t>
      </w:r>
    </w:p>
    <w:p w14:paraId="3C3886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动力设备：电动机，电机组，柴油机等</w:t>
      </w:r>
    </w:p>
    <w:p w14:paraId="35CDA4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电力设备：发电机，发电机组，输电设备，调相机等</w:t>
      </w:r>
    </w:p>
    <w:p w14:paraId="2580C1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28C6AA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通用机械及机械基础件</w:t>
      </w:r>
    </w:p>
    <w:p w14:paraId="6B736F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通用机械：各种泵，阀门，风机，压缩机等</w:t>
      </w:r>
    </w:p>
    <w:p w14:paraId="1A8495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制冷，供暖及通风设备及配件产品：供暖设备及配件，暖通泵阀产品，空调制冷设备零配件，制冷剂，冷凝系统，冷链冷藏运输制冷系统，冷藏与冷冻食品柜配件，排风系统及配件，空气处理装置，热交换器，能源控制设备，过滤器，制冷与空调的测量工具及仪器仪表等</w:t>
      </w:r>
    </w:p>
    <w:p w14:paraId="214B21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工业零部件：轴承，坚固体，链条，弹簧，通用阀门，铸造产品，锻造产品，模具，齿轮，粉末冶金，气动元件，密封件，液压部件及配件，其他机械零配件</w:t>
      </w:r>
    </w:p>
    <w:p w14:paraId="64F500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仪器：电子仪器，电工仪器，显微镜，测绘仪器，观察仪器，物理光学仪器，其他光学仪器，材料实验机，地质勘探设备及仪器，热工仪器，自动化仪器，建筑试验仪器，水文土工仪器，实验室仪器，专用仪器仪表，其他物理化工仪器</w:t>
      </w:r>
    </w:p>
    <w:p w14:paraId="2EEE03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摄影器材：电影器材，照相器材，其他照相制版及电影器材</w:t>
      </w:r>
    </w:p>
    <w:p w14:paraId="358C29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印刷器材</w:t>
      </w:r>
    </w:p>
    <w:p w14:paraId="3854E4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家用缝纫机及零件，纺织器材</w:t>
      </w:r>
    </w:p>
    <w:p w14:paraId="0BB7A8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运输设备：船舶设备及零件，水下特种设备，航空设备及零件，铁路车辆设备及器材</w:t>
      </w:r>
    </w:p>
    <w:p w14:paraId="2021F6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汽车保养设备：喷油嘴消洗机，汽车举升机，废油抽取机，轮胎拆装机，平衡机，四轮定位仪，清洗机等</w:t>
      </w:r>
    </w:p>
    <w:p w14:paraId="09114E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71DCD5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工程机械</w:t>
      </w:r>
    </w:p>
    <w:p w14:paraId="6102B0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工程机械：挖掘机械，铲土运输机械，起重机械，工业车辆，压实机械，路面施工与养护机械，混凝土机械，市政与环卫机械，高空作业机械，凿岩掘进桩工机械及工具，电梯与扶梯，其他工程车辆及设备，工程机械零部件等</w:t>
      </w:r>
    </w:p>
    <w:p w14:paraId="6FF195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其他机械：矿山机械，煤矿机械，地质机械，消防机械，石油机械等</w:t>
      </w:r>
    </w:p>
    <w:p w14:paraId="4740DA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40212C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农业机械</w:t>
      </w:r>
    </w:p>
    <w:p w14:paraId="307F69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农业机械：动力机械（拖拉机），耕整地机械，种植施肥机械，田间管理机械，收获机械，收获后处理机械，农产品初加工机械，畜牧水产养殖机械，农用搬运机械，排灌机械，农村可再生能源机械，内燃机，发电机组及零部件，其他农业机械零部件等</w:t>
      </w:r>
    </w:p>
    <w:p w14:paraId="6B9553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园林机械：种植及市政机械，修剪及打药设备，喷灌及灌溉设备，园艺工具，林业装备等</w:t>
      </w:r>
    </w:p>
    <w:p w14:paraId="24C391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1BA938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新材料及化工产品</w:t>
      </w:r>
    </w:p>
    <w:p w14:paraId="502801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无机化学品：化学元素，无机酸及非金属无机氧化物，非金属卤化物及硫化物，无机碱和金属氧化物氢氧化物及过氧化物，无机酸盐和无机过氧酸盐及金属酸盐，杂项无机化工品</w:t>
      </w:r>
    </w:p>
    <w:p w14:paraId="25F66B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有机化学品：烃类及衍生物，醇类及衍生物，酚、酚醇类及衍生物，醚类及衍生物，醛基化合物，酮及醌基化合物，羧酸类及衍生物，非金属无机酸脂及盐，含氮基化合物，其他有机化合物</w:t>
      </w:r>
    </w:p>
    <w:p w14:paraId="487C18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农化工品：化肥，农药</w:t>
      </w:r>
    </w:p>
    <w:p w14:paraId="3B215B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染料、颜料、油漆及中间体</w:t>
      </w:r>
    </w:p>
    <w:p w14:paraId="2349DB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塑料及其制品</w:t>
      </w:r>
    </w:p>
    <w:p w14:paraId="073125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橡胶及其制品</w:t>
      </w:r>
    </w:p>
    <w:p w14:paraId="711AC9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新材料</w:t>
      </w:r>
    </w:p>
    <w:p w14:paraId="72A5A3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稀土新材料：稀土永磁，钐钴永磁，磁性材料，储氢材料，隔热保温材料，红外蓄热剂</w:t>
      </w:r>
    </w:p>
    <w:p w14:paraId="4BB259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金属合金及粉末：硬质合金类，钼铼合金、钼钛锆合金，低氧高密度钼棒材，复合铜箔</w:t>
      </w:r>
    </w:p>
    <w:p w14:paraId="646843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特种橡胶</w:t>
      </w:r>
    </w:p>
    <w:p w14:paraId="665DC8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特种塑料</w:t>
      </w:r>
    </w:p>
    <w:p w14:paraId="7B9F97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特殊化学品</w:t>
      </w:r>
    </w:p>
    <w:p w14:paraId="036C28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特殊染料、颜料</w:t>
      </w:r>
    </w:p>
    <w:p w14:paraId="45C109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碳纤维</w:t>
      </w:r>
    </w:p>
    <w:p w14:paraId="50E0B6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储能材料</w:t>
      </w:r>
    </w:p>
    <w:p w14:paraId="5965AE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727CDD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新能源汽车及智慧出行</w:t>
      </w:r>
    </w:p>
    <w:p w14:paraId="087347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新能源汽车整车</w:t>
      </w:r>
    </w:p>
    <w:p w14:paraId="3C1758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    纯电动汽车，混合动力电动汽车，燃料电池电动汽车，其他新能源汽车</w:t>
      </w:r>
    </w:p>
    <w:p w14:paraId="086470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轻型车：轿车，多功能运动车</w:t>
      </w:r>
      <w:r>
        <w:rPr>
          <w:rFonts w:hint="default" w:ascii="宋体" w:hAnsi="宋体" w:eastAsia="仿宋_GB2312"/>
          <w:sz w:val="32"/>
          <w:szCs w:val="32"/>
          <w:lang w:val="en-US"/>
        </w:rPr>
        <w:t>SUV</w:t>
      </w:r>
      <w:r>
        <w:rPr>
          <w:rFonts w:hint="default" w:ascii="宋体" w:hAnsi="宋体" w:eastAsia="仿宋_GB2312"/>
          <w:sz w:val="32"/>
          <w:szCs w:val="32"/>
        </w:rPr>
        <w:t>，越野车，多功能车</w:t>
      </w:r>
      <w:r>
        <w:rPr>
          <w:rFonts w:hint="default" w:ascii="宋体" w:hAnsi="宋体" w:eastAsia="仿宋_GB2312"/>
          <w:sz w:val="32"/>
          <w:szCs w:val="32"/>
          <w:lang w:val="en-US"/>
        </w:rPr>
        <w:t>MPV</w:t>
      </w:r>
      <w:r>
        <w:rPr>
          <w:rFonts w:hint="default" w:ascii="宋体" w:hAnsi="宋体" w:eastAsia="仿宋_GB2312"/>
          <w:sz w:val="32"/>
          <w:szCs w:val="32"/>
        </w:rPr>
        <w:t>，客货车，低速车，改装车，特种功能车等</w:t>
      </w:r>
    </w:p>
    <w:p w14:paraId="494F49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中，重型车：城市物流车，环卫车，救护车，特种车，货车及混凝土搅拌车，自卸车等</w:t>
      </w:r>
    </w:p>
    <w:p w14:paraId="72B0C0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客车：小、中、大型公交车及客车</w:t>
      </w:r>
    </w:p>
    <w:p w14:paraId="2AD59C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智能网联汽车及技术</w:t>
      </w:r>
    </w:p>
    <w:p w14:paraId="67E0C7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智能网联汽车，自动驾驶汽车，无人驾驶汽车，飞行汽车及相关技术，辅助驾驶与高级辅助驾驶套件与解决方案，智能座舱及相关产品</w:t>
      </w:r>
    </w:p>
    <w:p w14:paraId="60774F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各类感知系统：摄像头，行为识别系统，激光雷达，毫米波雷达，高精度地图，车路协同系统，相应软件系统与解决方案</w:t>
      </w:r>
    </w:p>
    <w:p w14:paraId="44C0DE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各类通信系统：电子电器构架，云平台</w:t>
      </w:r>
    </w:p>
    <w:p w14:paraId="5C68DD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各类控制系统：芯片，算法，操作系统</w:t>
      </w:r>
    </w:p>
    <w:p w14:paraId="4A8E9F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执行系统：</w:t>
      </w:r>
      <w:r>
        <w:rPr>
          <w:rFonts w:hint="default" w:ascii="宋体" w:hAnsi="宋体" w:eastAsia="仿宋_GB2312"/>
          <w:sz w:val="32"/>
          <w:szCs w:val="32"/>
          <w:lang w:val="en-US"/>
        </w:rPr>
        <w:t>ADAS</w:t>
      </w:r>
      <w:r>
        <w:rPr>
          <w:rFonts w:hint="default" w:ascii="宋体" w:hAnsi="宋体" w:eastAsia="仿宋_GB2312"/>
          <w:sz w:val="32"/>
          <w:szCs w:val="32"/>
        </w:rPr>
        <w:t>执行器，智能中控，语音交互，各类域控制器，控制单元，线控底盘执行器，线束等</w:t>
      </w:r>
    </w:p>
    <w:p w14:paraId="332AF7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开发测试，出行服务，物流服务</w:t>
      </w:r>
    </w:p>
    <w:p w14:paraId="613D72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电池及充电桩技术 </w:t>
      </w:r>
    </w:p>
    <w:p w14:paraId="7A6074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汽车动力电池，各类三元锂离子电池，磷酸铁锂电池，钛酸锂电池，电池包，氢燃料电池堆，甲醇重整制氢技术及产品，滑板底盘及技术</w:t>
      </w:r>
    </w:p>
    <w:p w14:paraId="1B4D35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纯电动及混合动力汽车动力及传动系统，各类增程器，控制器，半导体</w:t>
      </w:r>
      <w:r>
        <w:rPr>
          <w:rFonts w:hint="default" w:ascii="宋体" w:hAnsi="宋体" w:eastAsia="仿宋_GB2312"/>
          <w:sz w:val="32"/>
          <w:szCs w:val="32"/>
          <w:lang w:val="en-US"/>
        </w:rPr>
        <w:t>IGBT</w:t>
      </w:r>
      <w:r>
        <w:rPr>
          <w:rFonts w:hint="default" w:ascii="宋体" w:hAnsi="宋体" w:eastAsia="仿宋_GB2312"/>
          <w:sz w:val="32"/>
          <w:szCs w:val="32"/>
        </w:rPr>
        <w:t>及</w:t>
      </w:r>
      <w:r>
        <w:rPr>
          <w:rFonts w:hint="default" w:ascii="宋体" w:hAnsi="宋体" w:eastAsia="仿宋_GB2312"/>
          <w:sz w:val="32"/>
          <w:szCs w:val="32"/>
          <w:lang w:val="en-US"/>
        </w:rPr>
        <w:t>SiC</w:t>
      </w:r>
      <w:r>
        <w:rPr>
          <w:rFonts w:hint="default" w:ascii="宋体" w:hAnsi="宋体" w:eastAsia="仿宋_GB2312"/>
          <w:sz w:val="32"/>
          <w:szCs w:val="32"/>
        </w:rPr>
        <w:t>元器件等</w:t>
      </w:r>
    </w:p>
    <w:p w14:paraId="54411A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充电机监控管理系统，动力电池及电池管理系统，储能电池及系统等</w:t>
      </w:r>
    </w:p>
    <w:p w14:paraId="776E9B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直流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交流充电桩，一体式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分布式充电桩，换电站，充电桩人机界面，控制器，充电连接及保护装置，计费系统，电池换电设备及解决方案等</w:t>
      </w:r>
    </w:p>
    <w:p w14:paraId="383555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电子控制系统</w:t>
      </w:r>
    </w:p>
    <w:p w14:paraId="69FC35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动力控制系统：电机控制器，自动变速器</w:t>
      </w:r>
    </w:p>
    <w:p w14:paraId="02110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底盘与安全控制：防抱死制动控制，电动助力转向，巡航系统，悬架控制，牵引力控制，电子稳定系统，胎压监测等</w:t>
      </w:r>
    </w:p>
    <w:p w14:paraId="29E9BE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车身电子：安全气囊，安全带，灯光控制，电子仪表，自动空调，自动座椅，电动车窗，中控锁，防盗器等</w:t>
      </w:r>
    </w:p>
    <w:p w14:paraId="7D7CF1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车载电子装置</w:t>
      </w:r>
    </w:p>
    <w:p w14:paraId="571683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信息系统：无人驾驶系统，车辆运行信息，车载通讯系统，上网设备，系统安全解决方案，车联网服务等</w:t>
      </w:r>
    </w:p>
    <w:p w14:paraId="051642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导航系统：电子导航，定位系统，倒车雷达，倒车影像等</w:t>
      </w:r>
    </w:p>
    <w:p w14:paraId="2C3051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娱乐系统：数字视频系统，音响系统，移动</w:t>
      </w:r>
      <w:r>
        <w:rPr>
          <w:rFonts w:hint="default" w:ascii="宋体" w:hAnsi="宋体" w:eastAsia="仿宋_GB2312"/>
          <w:sz w:val="32"/>
          <w:szCs w:val="32"/>
          <w:lang w:val="en-US"/>
        </w:rPr>
        <w:t>TV</w:t>
      </w:r>
      <w:r>
        <w:rPr>
          <w:rFonts w:hint="default" w:ascii="宋体" w:hAnsi="宋体" w:eastAsia="仿宋_GB2312"/>
          <w:sz w:val="32"/>
          <w:szCs w:val="32"/>
        </w:rPr>
        <w:t>等</w:t>
      </w:r>
    </w:p>
    <w:p w14:paraId="768856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223FAB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车辆</w:t>
      </w:r>
    </w:p>
    <w:p w14:paraId="0AFC55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非工程车辆：轿车，客车，越野车，底盘，拖车及拖车头，保温车，冷冻车，油罐汽车，公共汽车，救护车，消防车，运水车，工具车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皮卡，飞机牵引车，机场特种车辆，无轨电车及设备，高尔夫车，</w:t>
      </w:r>
      <w:r>
        <w:rPr>
          <w:rFonts w:hint="default" w:ascii="宋体" w:hAnsi="宋体" w:eastAsia="仿宋_GB2312"/>
          <w:sz w:val="32"/>
          <w:szCs w:val="32"/>
          <w:lang w:val="en-US"/>
        </w:rPr>
        <w:t>ATV</w:t>
      </w:r>
      <w:r>
        <w:rPr>
          <w:rFonts w:hint="default" w:ascii="宋体" w:hAnsi="宋体" w:eastAsia="仿宋_GB2312"/>
          <w:sz w:val="32"/>
          <w:szCs w:val="32"/>
        </w:rPr>
        <w:t>全场车，运钞车，面包车，货车，自卸车等</w:t>
      </w:r>
    </w:p>
    <w:p w14:paraId="084A08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22C030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汽车配件</w:t>
      </w:r>
    </w:p>
    <w:p w14:paraId="38EC9F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汽车零部件：发动机及零件，冷却、润滑及燃料供给零件，传动系零件，行驶转向及制动零件，汽车仪表及零件，汽车电器及零件等</w:t>
      </w:r>
    </w:p>
    <w:p w14:paraId="099AA6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轮胎</w:t>
      </w:r>
    </w:p>
    <w:p w14:paraId="767855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汽车配件及优化装备等</w:t>
      </w:r>
    </w:p>
    <w:p w14:paraId="5B2086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维修及汽车相关服务用品等</w:t>
      </w:r>
    </w:p>
    <w:p w14:paraId="7A8F41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汽车装饰品</w:t>
      </w:r>
    </w:p>
    <w:p w14:paraId="04BE8C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4F0923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摩托车</w:t>
      </w:r>
    </w:p>
    <w:p w14:paraId="04437C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摩托车，沙滩车</w:t>
      </w:r>
    </w:p>
    <w:p w14:paraId="09ECF1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摩托车零配件</w:t>
      </w:r>
    </w:p>
    <w:p w14:paraId="72CB04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6EEC89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自行车</w:t>
      </w:r>
    </w:p>
    <w:p w14:paraId="37E0A2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自行车：自行车、电动自行车，电动滑板车等</w:t>
      </w:r>
    </w:p>
    <w:p w14:paraId="75B27A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自行车零配件</w:t>
      </w:r>
    </w:p>
    <w:p w14:paraId="0C8190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5C6BB7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照明产品</w:t>
      </w:r>
    </w:p>
    <w:p w14:paraId="489369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照明系统应用：工业照明，装饰照明，紧急及安全照明，娱乐及舞台灯光，办公室、广告、展览会照明，户外照明等</w:t>
      </w:r>
    </w:p>
    <w:p w14:paraId="3848F4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电光源：日光灯，节能灯，白炽灯，霓虹灯，氖灯泡，碘钨灯，镁灯泡，溴钨灯等</w:t>
      </w:r>
    </w:p>
    <w:p w14:paraId="066ACC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灯具配件：灯罩，灯柱，光纤，灯盘，灯座，灯头，镇流器，稳压器，变压器，启辉器，适配器，转换器，传感器等</w:t>
      </w:r>
    </w:p>
    <w:p w14:paraId="3130CB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65DEDC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电子电气产品</w:t>
      </w:r>
    </w:p>
    <w:p w14:paraId="755D53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电子电工产品：光电器件，整流器，逆变器，放大器，变频器，分频器，继电器，适配器，电池，变压器，稳压器，电感器，电抗器，断路器，万用表，连接器，测量设备，充电器，电子检测设备，电子元器件（电容，电阻，晶体管，二极管，三极管，压电晶体，电感元件，线圈，插座，开关，电线，电缆，电路板）</w:t>
      </w:r>
    </w:p>
    <w:p w14:paraId="46D5A1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电工设备：电炉，线路金具，电碳制品，电线，电缆，电瓷，绝缘材料，电工用具，蓄电池等</w:t>
      </w:r>
    </w:p>
    <w:p w14:paraId="1D61D1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27116E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新能源</w:t>
      </w:r>
    </w:p>
    <w:p w14:paraId="457E7B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太阳能光伏产品：太阳能电池及组件，光伏相关零部件，光伏工程及系统，光伏原材料，光伏生产设备，光伏应用产品</w:t>
      </w:r>
    </w:p>
    <w:p w14:paraId="21CF0F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太阳能光热产品：太阳能热水器，太阳能热泵，太阳能集热器，太阳能空调，其他光热产品及配件</w:t>
      </w:r>
    </w:p>
    <w:p w14:paraId="7EB9BD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风能产品及配件</w:t>
      </w:r>
    </w:p>
    <w:p w14:paraId="3D6961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其他新能源产品</w:t>
      </w:r>
    </w:p>
    <w:p w14:paraId="54B910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338D05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五金</w:t>
      </w:r>
    </w:p>
    <w:p w14:paraId="7812A7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家具五金，建筑五金，装饰五金，门窗五金，浴室五金及配件，铁艺制品，锁具及配件，丝网，焊接材料，低压阀门，水暖器材，铸铁制品，铸锻件，紧固件，手推车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平板车及配件，货架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支架及配件，消防器材，其它五金制品</w:t>
      </w:r>
    </w:p>
    <w:p w14:paraId="2D54D2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44EAE3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工具</w:t>
      </w:r>
    </w:p>
    <w:p w14:paraId="362E74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量具，磨具，刃具，手动工具，电动工具，气动工具，液压工具，焊接工具，机械工具，切割工具，农具</w:t>
      </w:r>
    </w:p>
    <w:p w14:paraId="3CBCA2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3EB58A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ascii="宋体" w:hAnsi="宋体" w:eastAsia="仿宋_GB2312"/>
          <w:sz w:val="32"/>
          <w:szCs w:val="32"/>
        </w:rPr>
        <w:t>第二期（202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5</w:t>
      </w:r>
      <w:r>
        <w:rPr>
          <w:rFonts w:ascii="宋体" w:hAnsi="宋体" w:eastAsia="仿宋_GB2312"/>
          <w:sz w:val="32"/>
          <w:szCs w:val="32"/>
        </w:rPr>
        <w:t>年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4</w:t>
      </w:r>
      <w:r>
        <w:rPr>
          <w:rFonts w:ascii="宋体" w:hAnsi="宋体" w:eastAsia="仿宋_GB2312"/>
          <w:sz w:val="32"/>
          <w:szCs w:val="32"/>
        </w:rPr>
        <w:t>月</w:t>
      </w:r>
      <w:r>
        <w:rPr>
          <w:rFonts w:ascii="宋体" w:hAnsi="宋体" w:eastAsia="仿宋_GB2312"/>
          <w:sz w:val="32"/>
          <w:szCs w:val="32"/>
          <w:lang w:val="en-US"/>
        </w:rPr>
        <w:t>23</w:t>
      </w:r>
      <w:r>
        <w:rPr>
          <w:rFonts w:ascii="宋体" w:hAnsi="宋体" w:eastAsia="仿宋_GB2312"/>
          <w:sz w:val="32"/>
          <w:szCs w:val="32"/>
        </w:rPr>
        <w:t>日</w:t>
      </w:r>
      <w:r>
        <w:rPr>
          <w:rFonts w:ascii="宋体" w:hAnsi="宋体" w:eastAsia="仿宋_GB2312"/>
          <w:sz w:val="32"/>
          <w:szCs w:val="32"/>
          <w:lang w:val="en-US"/>
        </w:rPr>
        <w:t>-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4</w:t>
      </w:r>
      <w:r>
        <w:rPr>
          <w:rFonts w:ascii="宋体" w:hAnsi="宋体" w:eastAsia="仿宋_GB2312"/>
          <w:sz w:val="32"/>
          <w:szCs w:val="32"/>
        </w:rPr>
        <w:t>月</w:t>
      </w:r>
      <w:r>
        <w:rPr>
          <w:rFonts w:ascii="宋体" w:hAnsi="宋体" w:eastAsia="仿宋_GB2312"/>
          <w:sz w:val="32"/>
          <w:szCs w:val="32"/>
          <w:lang w:val="en-US"/>
        </w:rPr>
        <w:t>27</w:t>
      </w:r>
      <w:r>
        <w:rPr>
          <w:rFonts w:ascii="宋体" w:hAnsi="宋体" w:eastAsia="仿宋_GB2312"/>
          <w:sz w:val="32"/>
          <w:szCs w:val="32"/>
        </w:rPr>
        <w:t>日）</w:t>
      </w:r>
    </w:p>
    <w:p w14:paraId="2E78C1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</w:p>
    <w:p w14:paraId="3BC23E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日用陶瓷</w:t>
      </w:r>
    </w:p>
    <w:p w14:paraId="462511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家庭用餐厨及日用陶瓷</w:t>
      </w:r>
    </w:p>
    <w:p w14:paraId="6FB0B5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酒店用餐厨及日用陶瓷</w:t>
      </w:r>
    </w:p>
    <w:p w14:paraId="5A7A12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其它餐厨及日用陶瓷</w:t>
      </w:r>
    </w:p>
    <w:p w14:paraId="562F4C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03A8F4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餐厨用具</w:t>
      </w:r>
    </w:p>
    <w:p w14:paraId="492A69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不锈钢器皿，搪瓷器皿，其他材料器皿</w:t>
      </w:r>
    </w:p>
    <w:p w14:paraId="6CC39B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餐桌用品及装饰：餐具，刀叉，餐桌用蜡烛，餐桌装饰</w:t>
      </w:r>
    </w:p>
    <w:p w14:paraId="5F3B26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厨房用品：开瓶器，瓶塞钻，开罐器，火锅器具，水壶，厨房及专业刀具，厨房用纸，去皮器，铝箔，过磅称，磨刀器，净刀器，锅，铲，勺，核桃夹子</w:t>
      </w:r>
    </w:p>
    <w:p w14:paraId="3EF560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13EEFA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家居用品</w:t>
      </w:r>
    </w:p>
    <w:p w14:paraId="293BB8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清洁用品：洗涤用品与洗衣用具；去污剂，锅具清洁用品，冰箱除臭剂，洗窗用具，扫帚，刷，抹布，地拖，磨光用具，垃圾斗，垃圾铲</w:t>
      </w:r>
    </w:p>
    <w:p w14:paraId="652A8A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一般家庭用品：雨伞，阳伞，民用手套，劳保手套，盆，桶，衣夹，衣架，洗衣篮，衣叉，钩，熨衣板，鞋架，鞋盒，鞋柜，烟具，打火机，温度计，</w:t>
      </w:r>
      <w:r>
        <w:rPr>
          <w:rFonts w:hint="default" w:ascii="宋体" w:hAnsi="宋体" w:eastAsia="仿宋_GB2312"/>
          <w:sz w:val="32"/>
          <w:szCs w:val="32"/>
          <w:lang w:val="en-US"/>
        </w:rPr>
        <w:t>CD</w:t>
      </w:r>
      <w:r>
        <w:rPr>
          <w:rFonts w:hint="default" w:ascii="宋体" w:hAnsi="宋体" w:eastAsia="仿宋_GB2312"/>
          <w:sz w:val="32"/>
          <w:szCs w:val="32"/>
        </w:rPr>
        <w:t>架，废纸篓，储物柜，酒瓶架，购物手推车，其他家庭用品</w:t>
      </w:r>
    </w:p>
    <w:p w14:paraId="72B0AC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1DD3B1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玻璃工艺品</w:t>
      </w:r>
    </w:p>
    <w:p w14:paraId="6E4ED6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玻璃器皿</w:t>
      </w:r>
    </w:p>
    <w:p w14:paraId="62E63A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玻璃装饰品</w:t>
      </w:r>
    </w:p>
    <w:p w14:paraId="4188A1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其他玻璃工艺品</w:t>
      </w:r>
    </w:p>
    <w:p w14:paraId="005EA8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7B04C3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家居装饰品</w:t>
      </w:r>
    </w:p>
    <w:p w14:paraId="5F5C5A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装饰蜡烛，烛台及相关产品</w:t>
      </w:r>
    </w:p>
    <w:p w14:paraId="69BED5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画、画框、相框、镜：中国字画，油画，雕版画，相簿，相架，工艺镜框，画框，活动支架、装饰镜</w:t>
      </w:r>
    </w:p>
    <w:p w14:paraId="2FAA9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桌上用品</w:t>
      </w:r>
    </w:p>
    <w:p w14:paraId="74D001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门窗装饰，墙挂装饰品</w:t>
      </w:r>
    </w:p>
    <w:p w14:paraId="25ADAD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人造花</w:t>
      </w:r>
    </w:p>
    <w:p w14:paraId="242BE9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4672ED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园林用品</w:t>
      </w:r>
    </w:p>
    <w:p w14:paraId="49DA30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花卉苗木（活植物）</w:t>
      </w:r>
    </w:p>
    <w:p w14:paraId="0C60ED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干燥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人造花</w:t>
      </w:r>
    </w:p>
    <w:p w14:paraId="34E267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盆景</w:t>
      </w:r>
    </w:p>
    <w:p w14:paraId="435DCD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园艺工具</w:t>
      </w:r>
    </w:p>
    <w:p w14:paraId="055972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户外装置</w:t>
      </w:r>
    </w:p>
    <w:p w14:paraId="294CF7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园林产品：植物配件，配套用具用品（花盆及花槽、杀虫剂等），园艺装饰品</w:t>
      </w:r>
    </w:p>
    <w:p w14:paraId="2A1F2C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鱼鸟等观赏动物</w:t>
      </w:r>
    </w:p>
    <w:p w14:paraId="5FEE20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其他园林用品</w:t>
      </w:r>
    </w:p>
    <w:p w14:paraId="4768EB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7A01B3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节日用品</w:t>
      </w:r>
    </w:p>
    <w:p w14:paraId="515ADA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派对用品及装饰：气球，派对用品，派对布置及装饰</w:t>
      </w:r>
    </w:p>
    <w:p w14:paraId="762E45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节日用品及装饰：圣诞布置及装饰，复活节用品及装饰，万圣节用品及装饰，烟花爆竹，其他节日用品及装饰</w:t>
      </w:r>
    </w:p>
    <w:p w14:paraId="156A56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0DC6EC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礼品及赠品</w:t>
      </w:r>
    </w:p>
    <w:p w14:paraId="086F40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树脂工艺制品</w:t>
      </w:r>
    </w:p>
    <w:p w14:paraId="0D9C88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传统工艺品：景泰蓝，漆器及雕漆，工艺扇，工艺灯，文房四宝，人发及发制品，绣品，花瓶，工艺茶具，酒具，雕刻工艺品，泥塑工艺品，民族工艺品，天然工艺品，其他工艺美术品</w:t>
      </w:r>
    </w:p>
    <w:p w14:paraId="451666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珠宝及骨刻玉雕：珠宝首饰（宝石，珍珠，珠宝首饰原料，金银），骨刻玉雕（牛骨，马骨，骆驼骨，玳瑁壳，鹿角，珊瑚，珍珠母及其他动物质雕刻制品），玉石雕刻制品</w:t>
      </w:r>
    </w:p>
    <w:p w14:paraId="3713BA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宣传礼品及赠品：宣传赠品，徽章及奖章，纪念品，钥匙扣，钥匙包，记事簿</w:t>
      </w:r>
    </w:p>
    <w:p w14:paraId="19910B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纸品及包装产品：日历，挂历，台历，贺卡，问候卡，礼盒，礼盒包装，手工艺纸，纸袋，丝带，礼品包装纸</w:t>
      </w:r>
    </w:p>
    <w:p w14:paraId="6DF3CA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3A88BB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钟表眼镜</w:t>
      </w:r>
    </w:p>
    <w:p w14:paraId="0AA1B6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钟：石英钟，机械钟，跳字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行针跳字钟，无线电钟，柜钟，挂钟，座钟</w:t>
      </w:r>
    </w:p>
    <w:p w14:paraId="5D3F03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表：石英表，机械表，跳字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行针跳字表，液晶体显示表，计时表，运动表，时尚表，袋表，怀表</w:t>
      </w:r>
    </w:p>
    <w:p w14:paraId="7FAFD3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钟表配件：表面，机芯，表壳，表盘，表针，表链，表带，表玻璃，防水胶圈</w:t>
      </w:r>
    </w:p>
    <w:p w14:paraId="12353D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眼镜：近视镜，老花镜，隐型眼镜，太阳镜</w:t>
      </w:r>
    </w:p>
    <w:p w14:paraId="594BA4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眼镜配件：眼镜框，眼镜片，眼镜盒</w:t>
      </w:r>
    </w:p>
    <w:p w14:paraId="1E8B32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36AA7B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工艺陶瓷</w:t>
      </w:r>
    </w:p>
    <w:p w14:paraId="741060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美术陶瓷</w:t>
      </w:r>
    </w:p>
    <w:p w14:paraId="48C4C4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陶瓷工艺品</w:t>
      </w:r>
    </w:p>
    <w:p w14:paraId="0EE622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园艺及花园陶瓷</w:t>
      </w:r>
    </w:p>
    <w:p w14:paraId="327B81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0AF606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编织及藤铁工艺品</w:t>
      </w:r>
    </w:p>
    <w:p w14:paraId="012297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竹器、木器、草器、柳编制品</w:t>
      </w:r>
    </w:p>
    <w:p w14:paraId="4F5543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藤铁工艺品</w:t>
      </w:r>
    </w:p>
    <w:p w14:paraId="464F3F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356F05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建筑及装饰材料</w:t>
      </w:r>
    </w:p>
    <w:p w14:paraId="7ADE1F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建筑材料</w:t>
      </w:r>
    </w:p>
    <w:p w14:paraId="30FD2F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一般建材，金属建材，化工建材，玻璃建材，水泥制品，防火材料，保温材料，隔热材料，暖通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散热器材及附件</w:t>
      </w:r>
    </w:p>
    <w:p w14:paraId="690C0C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涂料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化学类：墙面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防水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地坪涂料，涂料助剂，涂料包装材料，干粉砂浆，粘合剂，外加剂，助剂，建筑胶，胶带，填缝剂，防锈材料，建筑防水材料，防水添加剂，防渗漏材料，防水技术及相关设备</w:t>
      </w:r>
    </w:p>
    <w:p w14:paraId="44F3FB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管件</w:t>
      </w:r>
    </w:p>
    <w:p w14:paraId="284F47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装饰材料</w:t>
      </w:r>
    </w:p>
    <w:p w14:paraId="0AD36A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瓷砖：墙面瓷砖，地面瓷砖，其它装饰用瓷砖</w:t>
      </w:r>
    </w:p>
    <w:p w14:paraId="446670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木地板：实木地板，实木复合地板，强化木地板，软木地板，竹地板</w:t>
      </w:r>
    </w:p>
    <w:p w14:paraId="6D5AB3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天花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幕墙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墙纸及室内装饰：天花，吊顶，墙纸，铝板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铅板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点式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单元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金属幕墙，幕墙配件及加工设备，阳光板，石膏制品，钢结构</w:t>
      </w:r>
    </w:p>
    <w:p w14:paraId="0CB17D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门窗类：木门，塑钢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铝合金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钢门，窗；各类自动门，门控五金系统及配件，门禁电子系统</w:t>
      </w:r>
    </w:p>
    <w:p w14:paraId="616324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石材：石地板，园艺文化石，异型石材，石料，石材；人造石装饰材料</w:t>
      </w:r>
    </w:p>
    <w:p w14:paraId="640BEF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玻璃类：艺术玻璃，建筑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装饰玻璃</w:t>
      </w:r>
    </w:p>
    <w:p w14:paraId="38CFD3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厨房设备：整体厨房，橱柜，洗物槽，厨房挂件</w:t>
      </w:r>
    </w:p>
    <w:p w14:paraId="51A0B4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65E7C9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卫浴设备</w:t>
      </w:r>
    </w:p>
    <w:p w14:paraId="3D2F58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卫生陶瓷，浴缸类，整体浴室，蒸汽房，淋浴类，水龙头，卫浴镜，浴室家居，热水器，浴室取暖器，浴室柜，间隔，泳池设备等</w:t>
      </w:r>
    </w:p>
    <w:p w14:paraId="726191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06BCB3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家具</w:t>
      </w:r>
    </w:p>
    <w:p w14:paraId="223C45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传统中式家具</w:t>
      </w:r>
    </w:p>
    <w:p w14:paraId="4F9F1A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家庭用室内家具：客厅、餐厅、卧室、书房、厨房、浴室用家具</w:t>
      </w:r>
    </w:p>
    <w:p w14:paraId="2C9D6E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宾馆饭店家具</w:t>
      </w:r>
    </w:p>
    <w:p w14:paraId="6E705B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办公家具</w:t>
      </w:r>
    </w:p>
    <w:p w14:paraId="4FEEDD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学校用家具</w:t>
      </w:r>
    </w:p>
    <w:p w14:paraId="7CB657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医用家具</w:t>
      </w:r>
    </w:p>
    <w:p w14:paraId="5E4696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户外家具：园林、庭院、沙滩、露营用家具</w:t>
      </w:r>
    </w:p>
    <w:p w14:paraId="4CEC73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公共设施家具</w:t>
      </w:r>
    </w:p>
    <w:p w14:paraId="173621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其他家具</w:t>
      </w:r>
    </w:p>
    <w:p w14:paraId="5B0101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家具半成品及零配件</w:t>
      </w:r>
    </w:p>
    <w:p w14:paraId="3C55C6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50222F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铁石装饰品及户外水疗设施</w:t>
      </w:r>
    </w:p>
    <w:p w14:paraId="0E1101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石制装饰品，石材，铁艺，其他室外装饰品</w:t>
      </w:r>
    </w:p>
    <w:p w14:paraId="10DACD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户外水疗设施及其零配件，泳池配套设施</w:t>
      </w:r>
    </w:p>
    <w:p w14:paraId="547E13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081814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ascii="宋体" w:hAnsi="宋体" w:eastAsia="仿宋_GB2312"/>
          <w:sz w:val="32"/>
          <w:szCs w:val="32"/>
        </w:rPr>
        <w:t>第三期（202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5</w:t>
      </w:r>
      <w:r>
        <w:rPr>
          <w:rFonts w:ascii="宋体" w:hAnsi="宋体" w:eastAsia="仿宋_GB2312"/>
          <w:sz w:val="32"/>
          <w:szCs w:val="32"/>
        </w:rPr>
        <w:t>年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5</w:t>
      </w:r>
      <w:r>
        <w:rPr>
          <w:rFonts w:ascii="宋体" w:hAnsi="宋体" w:eastAsia="仿宋_GB2312"/>
          <w:sz w:val="32"/>
          <w:szCs w:val="32"/>
        </w:rPr>
        <w:t>月</w:t>
      </w:r>
      <w:r>
        <w:rPr>
          <w:rFonts w:ascii="宋体" w:hAnsi="宋体" w:eastAsia="仿宋_GB2312"/>
          <w:sz w:val="32"/>
          <w:szCs w:val="32"/>
          <w:lang w:val="en-US"/>
        </w:rPr>
        <w:t>1</w:t>
      </w:r>
      <w:r>
        <w:rPr>
          <w:rFonts w:ascii="宋体" w:hAnsi="宋体" w:eastAsia="仿宋_GB2312"/>
          <w:sz w:val="32"/>
          <w:szCs w:val="32"/>
        </w:rPr>
        <w:t>日</w:t>
      </w:r>
      <w:r>
        <w:rPr>
          <w:rFonts w:ascii="宋体" w:hAnsi="宋体" w:eastAsia="仿宋_GB2312"/>
          <w:sz w:val="32"/>
          <w:szCs w:val="32"/>
          <w:lang w:val="en-US"/>
        </w:rPr>
        <w:t>-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5</w:t>
      </w:r>
      <w:r>
        <w:rPr>
          <w:rFonts w:ascii="宋体" w:hAnsi="宋体" w:eastAsia="仿宋_GB2312"/>
          <w:sz w:val="32"/>
          <w:szCs w:val="32"/>
        </w:rPr>
        <w:t>月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5</w:t>
      </w:r>
      <w:r>
        <w:rPr>
          <w:rFonts w:ascii="宋体" w:hAnsi="宋体" w:eastAsia="仿宋_GB2312"/>
          <w:sz w:val="32"/>
          <w:szCs w:val="32"/>
        </w:rPr>
        <w:t>日）</w:t>
      </w:r>
    </w:p>
    <w:p w14:paraId="05351F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玩具</w:t>
      </w:r>
    </w:p>
    <w:p w14:paraId="278883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婴儿玩具</w:t>
      </w:r>
    </w:p>
    <w:p w14:paraId="340959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电动或遥控及发条类玩具</w:t>
      </w:r>
    </w:p>
    <w:p w14:paraId="174433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动作类玩具</w:t>
      </w:r>
    </w:p>
    <w:p w14:paraId="51E20D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游戏益智类玩具</w:t>
      </w:r>
    </w:p>
    <w:p w14:paraId="3A1CE8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毛绒及布制玩具</w:t>
      </w:r>
    </w:p>
    <w:p w14:paraId="20A6FD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玩偶</w:t>
      </w:r>
    </w:p>
    <w:p w14:paraId="54122E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骑乘类玩具</w:t>
      </w:r>
    </w:p>
    <w:p w14:paraId="3A6563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玩具乐器</w:t>
      </w:r>
    </w:p>
    <w:p w14:paraId="3D301F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充气玩具</w:t>
      </w:r>
    </w:p>
    <w:p w14:paraId="3F368B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其他玩具及玩具零配件</w:t>
      </w:r>
    </w:p>
    <w:p w14:paraId="6B5A09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463A41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孕婴童用品</w:t>
      </w:r>
    </w:p>
    <w:p w14:paraId="5DC73B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婴童食品：婴童奶粉，婴童辅食，婴童保健及营养品等</w:t>
      </w:r>
    </w:p>
    <w:p w14:paraId="039B3C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婴儿装及配饰：婴儿服装，婴儿鞋，婴儿帽，婴儿配饰，婴儿家纺用品等</w:t>
      </w:r>
    </w:p>
    <w:p w14:paraId="14D914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育婴用品：婴儿哺育用品，婴儿洗护用品，婴儿湿巾，婴儿纸巾，婴儿棉柔巾，婴儿纸尿裤，奶瓶，奶嘴，婴儿牙刷，婴童餐具等</w:t>
      </w:r>
    </w:p>
    <w:p w14:paraId="61E396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婴童安全产品：婴童监视器，插座安全盖，婴童安全锁等</w:t>
      </w:r>
    </w:p>
    <w:p w14:paraId="1FCED4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童车：婴童手推车，婴童学步车，婴童汽车安全座椅等</w:t>
      </w:r>
    </w:p>
    <w:p w14:paraId="71030E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婴童家具：婴童床，婴童床上用品，婴童桌，婴童椅，婴童摇篮等</w:t>
      </w:r>
    </w:p>
    <w:p w14:paraId="0E462C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母婴电器：暖奶器，婴儿辅食机，电动吸奶器，奶瓶消毒机，母婴洗衣机，母婴空调等</w:t>
      </w:r>
    </w:p>
    <w:p w14:paraId="194EB8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幼教用品：点读机，复读机，学习机，儿童电话手表，护眼台灯等</w:t>
      </w:r>
    </w:p>
    <w:p w14:paraId="7436C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6C746E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童装</w:t>
      </w:r>
    </w:p>
    <w:p w14:paraId="05136E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上衣，裙，裤，套装，外装</w:t>
      </w:r>
    </w:p>
    <w:p w14:paraId="1E5D5B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婴儿及孕妇服装</w:t>
      </w:r>
    </w:p>
    <w:p w14:paraId="74AC5B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57CB2B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男女装</w:t>
      </w:r>
    </w:p>
    <w:p w14:paraId="76EEA5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女装：女士衬衫，裙，裤，马甲，套装，夹克，外套，毛衣</w:t>
      </w:r>
    </w:p>
    <w:p w14:paraId="7DCBB0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男装：男士西装，裤，衬衫，马甲，夹克，外套，毛衣</w:t>
      </w:r>
    </w:p>
    <w:p w14:paraId="288DA7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婚纱及礼服：结婚礼服，酒会时装，晚装</w:t>
      </w:r>
    </w:p>
    <w:p w14:paraId="5E5379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其他：制服、工作服等</w:t>
      </w:r>
    </w:p>
    <w:p w14:paraId="2B1929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204BD1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内衣</w:t>
      </w:r>
    </w:p>
    <w:p w14:paraId="5FEEF2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内衣及套装，睡衣，浴衣，家居服等</w:t>
      </w:r>
    </w:p>
    <w:p w14:paraId="743910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566B32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运动服及休闲服</w:t>
      </w:r>
    </w:p>
    <w:p w14:paraId="72BCB3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运动服，休闲服，卫衣，</w:t>
      </w:r>
      <w:r>
        <w:rPr>
          <w:rFonts w:hint="default" w:ascii="宋体" w:hAnsi="宋体" w:eastAsia="仿宋_GB2312"/>
          <w:sz w:val="32"/>
          <w:szCs w:val="32"/>
          <w:lang w:val="en-US"/>
        </w:rPr>
        <w:t>T</w:t>
      </w:r>
      <w:r>
        <w:rPr>
          <w:rFonts w:hint="default" w:ascii="宋体" w:hAnsi="宋体" w:eastAsia="仿宋_GB2312"/>
          <w:sz w:val="32"/>
          <w:szCs w:val="32"/>
        </w:rPr>
        <w:t>恤，牛仔服，表演服，舞蹈服，装扮类服装，其他运动及休闲服</w:t>
      </w:r>
    </w:p>
    <w:p w14:paraId="00E8A3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0B83FB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裘革皮羽绒及制品</w:t>
      </w:r>
    </w:p>
    <w:p w14:paraId="347CC9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裘皮及制品：各类裘皮原料，裘皮制品（裘皮服装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帽子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手套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靠垫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皮褥子等）</w:t>
      </w:r>
    </w:p>
    <w:p w14:paraId="11261B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革皮及制品：各类革皮原料，革皮服装等各类革皮制品</w:t>
      </w:r>
    </w:p>
    <w:p w14:paraId="578F47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羽绒及制品：羽毛羽绒原料（鹅鸭毛绒、鸡毛等），羽毛制品（鸡毛掸、羽毛花、羽毛饰品等），羽绒制品（羽绒服装、羽绒寝具、羽绒睡袋等）</w:t>
      </w:r>
    </w:p>
    <w:p w14:paraId="130CA7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羊绒及制品</w:t>
      </w:r>
    </w:p>
    <w:p w14:paraId="3D4FAA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其他裘革皮羽绒及制品</w:t>
      </w:r>
    </w:p>
    <w:p w14:paraId="771ED5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522CFC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服装饰物与配件</w:t>
      </w:r>
    </w:p>
    <w:p w14:paraId="314648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时装饰物：帽，手套，丝巾，手帕，围巾，袜子，领带等</w:t>
      </w:r>
    </w:p>
    <w:p w14:paraId="7B8C6B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成衣配件：肩垫，衣服标签，拉链等</w:t>
      </w:r>
    </w:p>
    <w:p w14:paraId="5A7879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纺织原料面料</w:t>
      </w:r>
    </w:p>
    <w:p w14:paraId="12037E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面料：棉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混纺，化纤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混纺，麻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混纺，丝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人造丝面料，毛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人造毛面料，特种机织物，无纺织物，工业用布等</w:t>
      </w:r>
    </w:p>
    <w:p w14:paraId="103738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纤维和纱线</w:t>
      </w:r>
    </w:p>
    <w:p w14:paraId="499411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纤维：植物纤维，动物纤维，人造纤维，合成纤维，无机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矿物纤维，化学纤维等</w:t>
      </w:r>
    </w:p>
    <w:p w14:paraId="78B395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纱线：棉纱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混纺，麻纱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混纺，毛纱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混纺，化纤纱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混纺等</w:t>
      </w:r>
    </w:p>
    <w:p w14:paraId="4B07EF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其他：服装辅料等</w:t>
      </w:r>
    </w:p>
    <w:p w14:paraId="290D29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11C2CD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鞋</w:t>
      </w:r>
    </w:p>
    <w:p w14:paraId="7E1E10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时装鞋：男鞋，女鞋</w:t>
      </w:r>
    </w:p>
    <w:p w14:paraId="52D9D3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运动鞋：各种球鞋，跑鞋，登山鞋，体操鞋，训练鞋及其他</w:t>
      </w:r>
    </w:p>
    <w:p w14:paraId="6CB1EC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童鞋</w:t>
      </w:r>
    </w:p>
    <w:p w14:paraId="219687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凉鞋、拖鞋</w:t>
      </w:r>
    </w:p>
    <w:p w14:paraId="020420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其他特殊用途的鞋靴及半成品</w:t>
      </w:r>
    </w:p>
    <w:p w14:paraId="611A9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09EA8B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箱包</w:t>
      </w:r>
    </w:p>
    <w:p w14:paraId="09BC99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日用箱：全皮箱，人造革箱，塑纺面箱</w:t>
      </w:r>
    </w:p>
    <w:p w14:paraId="27B1AF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公文箱：全皮公文箱，塑纺公文箱，人造革公文箱</w:t>
      </w:r>
    </w:p>
    <w:p w14:paraId="59890E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包袋类：全皮包，人造革包，棉布包袋，塑纺面包袋</w:t>
      </w:r>
    </w:p>
    <w:p w14:paraId="7E68D6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其他箱包及配件</w:t>
      </w:r>
    </w:p>
    <w:p w14:paraId="56C65A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426947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家用纺织品</w:t>
      </w:r>
    </w:p>
    <w:p w14:paraId="5EADB8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床上用品：毛毯，被褥，床单，床套，床垫，毛巾被，枕头，枕套，靠垫，蚊帐等</w:t>
      </w:r>
    </w:p>
    <w:p w14:paraId="4915A8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家居装饰用纺织品：装饰布，墙布，窗帘布，遮阳布，家具布，沙发套等</w:t>
      </w:r>
    </w:p>
    <w:p w14:paraId="59FF33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浴室用纺织品：浴帘，毛巾，面巾，浴巾，沙滩巾，马桶盖罩等</w:t>
      </w:r>
    </w:p>
    <w:p w14:paraId="4E94F3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餐桌、厨房用纺织品：餐桌布，餐桌垫，餐巾，围裙，抹布，微波炉手套，其它厨房用纺织品</w:t>
      </w:r>
    </w:p>
    <w:p w14:paraId="4270C1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其他：地垫，清洁用纺织品，旗帜，流苏等</w:t>
      </w:r>
    </w:p>
    <w:p w14:paraId="556687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2B0E91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地毯及挂毯</w:t>
      </w:r>
    </w:p>
    <w:p w14:paraId="7ABDA7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机制地毯</w:t>
      </w:r>
    </w:p>
    <w:p w14:paraId="27431C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手工地毯：丝织地毯，羊毛打结地毯，胶背地毯，其他手工地毯</w:t>
      </w:r>
    </w:p>
    <w:p w14:paraId="283135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挂毯</w:t>
      </w:r>
    </w:p>
    <w:p w14:paraId="1041F1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其他铺地材料：竹草编织地毯</w:t>
      </w:r>
    </w:p>
    <w:p w14:paraId="175F84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45A60B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办公文具</w:t>
      </w:r>
    </w:p>
    <w:p w14:paraId="4F393A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笔类：铅笔，圆珠笔，签字笔，荧光笔，水笔，钢笔，油性笔，绘画用笔，笔芯，墨水</w:t>
      </w:r>
    </w:p>
    <w:p w14:paraId="1EACB8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文件存储类：硬皮文件夹，纸文件夹，透明文件套，会议文件套，电脑打印文件夹，挂夹用品，风琴夹，板夹，分页纸夹，文件盘，名片夹，报告夹，证件夹</w:t>
      </w:r>
    </w:p>
    <w:p w14:paraId="0DD5E4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办公用品：钉书器，钉书钉，装订器，起钉器，打孔器，剪刀，裁纸刀，笔筒，曲别针筒，胶带座，直尺，卷尺，卷笔刀，涂改液，橡皮，胶水，透明胶，两面胶，夹扣，印章用品，计算器，台垫，名片座，报夹</w:t>
      </w:r>
    </w:p>
    <w:p w14:paraId="260CDE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纸制品：笔记本，告事贴，传真纸，电脑打印纸，彩色喷墨打印纸，复印纸，相片纸，书写纸，财务用纸制品</w:t>
      </w:r>
    </w:p>
    <w:p w14:paraId="07F2C3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标签类：手写标贴，胸卡，护卡膜，记号标贴</w:t>
      </w:r>
    </w:p>
    <w:p w14:paraId="435338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办公桌摆设装饰品</w:t>
      </w:r>
    </w:p>
    <w:p w14:paraId="5A26E7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办公自动化产品及设备，办公设备耗材</w:t>
      </w:r>
    </w:p>
    <w:p w14:paraId="26B894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00C960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医药保健品及医疗器械</w:t>
      </w:r>
    </w:p>
    <w:p w14:paraId="65D29C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中药：中成药，中药材，植物提取物</w:t>
      </w:r>
    </w:p>
    <w:p w14:paraId="1D0429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化学及生物药：西成药，西药原料，医药中间体，生物药</w:t>
      </w:r>
    </w:p>
    <w:p w14:paraId="4B17FB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保健品：保健药品，天然保健品，中药酒，保健酒，饮品，滋补品</w:t>
      </w:r>
    </w:p>
    <w:p w14:paraId="79E037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美容美体用品：功能性化妆品，身体护理用品，假肢假发，纤体用品，美容材料</w:t>
      </w:r>
    </w:p>
    <w:p w14:paraId="0E21D8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家庭医用护理产品：家庭人体秤，医药箱，热水袋，拐杖</w:t>
      </w:r>
    </w:p>
    <w:p w14:paraId="444E80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生殖保健用品及器具：性保健用品及器具，计划生育用品及器具</w:t>
      </w:r>
    </w:p>
    <w:p w14:paraId="70477A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保健及康复用品：康复器具，按摩器具，理疗仪器，健身器具</w:t>
      </w:r>
    </w:p>
    <w:p w14:paraId="243C82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医用敷料、一次性耗材</w:t>
      </w:r>
    </w:p>
    <w:p w14:paraId="671E5E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医院诊断及治疗设备</w:t>
      </w:r>
    </w:p>
    <w:p w14:paraId="5C4F2E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各类手术器械</w:t>
      </w:r>
    </w:p>
    <w:p w14:paraId="172D38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医用电子仪器</w:t>
      </w:r>
    </w:p>
    <w:p w14:paraId="487019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临床检验分析仪器：体外诊断试剂及仪器，医用光学仪器，医用激光仪器，物理治疗设备</w:t>
      </w:r>
    </w:p>
    <w:p w14:paraId="524612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微创介入诊治系统</w:t>
      </w:r>
    </w:p>
    <w:p w14:paraId="48F318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生物芯片与仪器</w:t>
      </w:r>
    </w:p>
    <w:p w14:paraId="7D9A7E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中西医结合仪器</w:t>
      </w:r>
    </w:p>
    <w:p w14:paraId="31C5AF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心脏监护设备</w:t>
      </w:r>
    </w:p>
    <w:p w14:paraId="15F9E8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医学影像设备</w:t>
      </w:r>
    </w:p>
    <w:p w14:paraId="4A34E5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生化检测设备</w:t>
      </w:r>
    </w:p>
    <w:p w14:paraId="3BC217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血压计、血糖仪、温度计</w:t>
      </w:r>
    </w:p>
    <w:p w14:paraId="044F55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内窥镜系统</w:t>
      </w:r>
    </w:p>
    <w:p w14:paraId="23B531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低温冷冻设备</w:t>
      </w:r>
    </w:p>
    <w:p w14:paraId="296DF2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透析治疗设备</w:t>
      </w:r>
    </w:p>
    <w:p w14:paraId="08FDA5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医用</w:t>
      </w:r>
      <w:r>
        <w:rPr>
          <w:rFonts w:hint="default" w:ascii="宋体" w:hAnsi="宋体" w:eastAsia="仿宋_GB2312"/>
          <w:sz w:val="32"/>
          <w:szCs w:val="32"/>
          <w:lang w:val="en-US"/>
        </w:rPr>
        <w:t>X</w:t>
      </w:r>
      <w:r>
        <w:rPr>
          <w:rFonts w:hint="default" w:ascii="宋体" w:hAnsi="宋体" w:eastAsia="仿宋_GB2312"/>
          <w:sz w:val="32"/>
          <w:szCs w:val="32"/>
        </w:rPr>
        <w:t>射线与磁共振影像设备</w:t>
      </w:r>
    </w:p>
    <w:p w14:paraId="16D5BD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医用超声仪器、直线加速器</w:t>
      </w:r>
    </w:p>
    <w:p w14:paraId="110C92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眼科、耳鼻喉科设备等五官科诊治设备</w:t>
      </w:r>
    </w:p>
    <w:p w14:paraId="264AB5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口腔医疗器材设备：牙科诊断医疗设备，牙科手术器材，牙科技工设备及牙科材料</w:t>
      </w:r>
    </w:p>
    <w:p w14:paraId="469124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医院辅助设备</w:t>
      </w:r>
    </w:p>
    <w:p w14:paraId="29E11F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消毒灭菌系列产品，制氧供氧设备，血库装备，净水设备，低温冷冻设备</w:t>
      </w:r>
    </w:p>
    <w:p w14:paraId="62AD67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残疾人专用器材</w:t>
      </w:r>
    </w:p>
    <w:p w14:paraId="4ED9E8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医院远程医疗系统，医院医疗信息系统，医院办公自动化系统</w:t>
      </w:r>
    </w:p>
    <w:p w14:paraId="0271A6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防护装置及核辐射防护装备</w:t>
      </w:r>
    </w:p>
    <w:p w14:paraId="32A37E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医院通用设备器具：医院无菌病房，病室监控系统，各类病床，医用急救车辆，担架及各类急救用品</w:t>
      </w:r>
    </w:p>
    <w:p w14:paraId="5A0DBB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医用应用软件：医用数据及图像处理系统</w:t>
      </w:r>
    </w:p>
    <w:p w14:paraId="3B2540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手术室各类手术台及专用设备</w:t>
      </w:r>
    </w:p>
    <w:p w14:paraId="5CB8BD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药物检测及分析仪器</w:t>
      </w:r>
    </w:p>
    <w:p w14:paraId="48D19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实验室生物仪器</w:t>
      </w:r>
    </w:p>
    <w:p w14:paraId="408EE2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医用家具</w:t>
      </w:r>
    </w:p>
    <w:p w14:paraId="6AD744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检测和防护用品</w:t>
      </w:r>
    </w:p>
    <w:p w14:paraId="0AD374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体外诊断：整体实验室解决方案，临床诊断设备，诊断试剂，</w:t>
      </w:r>
      <w:r>
        <w:rPr>
          <w:rFonts w:hint="default" w:ascii="宋体" w:hAnsi="宋体" w:eastAsia="仿宋_GB2312"/>
          <w:sz w:val="32"/>
          <w:szCs w:val="32"/>
          <w:lang w:val="en-US"/>
        </w:rPr>
        <w:t>POCT</w:t>
      </w:r>
      <w:r>
        <w:rPr>
          <w:rFonts w:hint="default" w:ascii="宋体" w:hAnsi="宋体" w:eastAsia="仿宋_GB2312"/>
          <w:sz w:val="32"/>
          <w:szCs w:val="32"/>
        </w:rPr>
        <w:t>，家用诊断设备等</w:t>
      </w:r>
    </w:p>
    <w:p w14:paraId="6E1FD7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医用防护用品：外科口罩，医用防护口罩，防护眼镜，防护面罩，防护手套，防护隔离衣，防护服，防护鞋套等</w:t>
      </w:r>
    </w:p>
    <w:p w14:paraId="2042FF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消毒用品：医用消毒制品，消毒机器人，消毒设备</w:t>
      </w:r>
    </w:p>
    <w:p w14:paraId="3C4C39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银发经济</w:t>
      </w:r>
    </w:p>
    <w:p w14:paraId="26413D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中老年康复护理：康复护理设备，康复护理辅助器具，康复护理卫生用品等</w:t>
      </w:r>
    </w:p>
    <w:p w14:paraId="668DB5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中老年保健养生：功能食品，药膳滋补营养品，中药滋补品，药食同源产品等</w:t>
      </w:r>
    </w:p>
    <w:p w14:paraId="237F4B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中老年医疗器械：常用医疗器械，理疗养生设备</w:t>
      </w:r>
    </w:p>
    <w:p w14:paraId="53422F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智慧养老：穿戴健康设备，生命体征监测，养老机构及居家看护管理系统</w:t>
      </w:r>
    </w:p>
    <w:p w14:paraId="434ABB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中老年药品：中老年常发病，多发病预防及治疗药品</w:t>
      </w:r>
    </w:p>
    <w:p w14:paraId="073507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适老健身，按摩产品</w:t>
      </w:r>
    </w:p>
    <w:p w14:paraId="2C8160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老年美容产品：老年人美容口服液，老年人抗衰老产品</w:t>
      </w:r>
    </w:p>
    <w:p w14:paraId="52295D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18BFCB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食品</w:t>
      </w:r>
    </w:p>
    <w:p w14:paraId="3765BD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食品：粮油，肉类及制品，蛋奶制品，水产品及制品，水果及制品，蔬菜及制品，调味品，糖及糖食（糖果），糕点及饼干，食品添加剂，蜂产品，其他食品</w:t>
      </w:r>
    </w:p>
    <w:p w14:paraId="3F0C28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饮料：</w:t>
      </w:r>
    </w:p>
    <w:p w14:paraId="5DDA1D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酒：啤酒，烈酒，葡萄酒</w:t>
      </w:r>
    </w:p>
    <w:p w14:paraId="44DE56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咖啡</w:t>
      </w:r>
    </w:p>
    <w:p w14:paraId="168603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果汁</w:t>
      </w:r>
    </w:p>
    <w:p w14:paraId="3D5A8B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饮用水</w:t>
      </w:r>
    </w:p>
    <w:p w14:paraId="1DD13C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其他饮料</w:t>
      </w:r>
    </w:p>
    <w:p w14:paraId="2DAF4D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茶叶：红茶及其他半发酵茶，绿茶，乌龙茶，花茶，普洱茶，其他茶叶及相关产品（保健茶，滤纸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香花等）</w:t>
      </w:r>
    </w:p>
    <w:p w14:paraId="322365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食品包装及相关产品</w:t>
      </w:r>
    </w:p>
    <w:p w14:paraId="1B15D4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0BD7A9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体育及旅游休闲用品</w:t>
      </w:r>
    </w:p>
    <w:p w14:paraId="2C53B2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运动用品</w:t>
      </w:r>
    </w:p>
    <w:p w14:paraId="510E61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室内、外运动用品：球类及附件，拳击用具，滑板，旱冰鞋，冰鞋，健身器械，家用训练器，运动用网，蹦床，箭术，自行车及附件，桌球，射击，打猎，登山，绳索，田径器械，马术运动用具，沙滩运动用具，运动眼镜，运动箱包等</w:t>
      </w:r>
    </w:p>
    <w:p w14:paraId="4FADE4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水上运动，潜水运动用品：潜水镜，潜水面罩，潜水衣，潜水用的鸭脚板，潜水用的通气管，潜水附件，冲浪滑板及附件，游泳用具及附件，滑水及工具</w:t>
      </w:r>
    </w:p>
    <w:p w14:paraId="647224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体育纪念品：奖杯，奖状，奖牌，旗，徽章</w:t>
      </w:r>
    </w:p>
    <w:p w14:paraId="45C994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旅游休闲用品</w:t>
      </w:r>
    </w:p>
    <w:p w14:paraId="004081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钓鱼用具：鱼钩，鱼线，鱼网，鱼杆，鱼袋，钓鱼用线轴，钓具及附件</w:t>
      </w:r>
    </w:p>
    <w:p w14:paraId="3788FC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烧烤用具：电烧烤，煤气烧烤，碳砖烧烤，烤架，引燃器具，烧烤附件</w:t>
      </w:r>
    </w:p>
    <w:p w14:paraId="769683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户外休闲用具：秋千、吊床、遮阳伞</w:t>
      </w:r>
    </w:p>
    <w:p w14:paraId="0607EC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乐器</w:t>
      </w:r>
    </w:p>
    <w:p w14:paraId="0D2CE0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棋类，扑克</w:t>
      </w:r>
    </w:p>
    <w:p w14:paraId="67F78C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户外旅游用品：背包，防护型遮盖物，气垫，睡袋，毯子，帐篷，帐篷附件，露营用具及附件</w:t>
      </w:r>
    </w:p>
    <w:p w14:paraId="1B6BE3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6CAA9A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个人护理用具</w:t>
      </w:r>
    </w:p>
    <w:p w14:paraId="36E644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化妆品及配件：化妆品，唇膏，化妆袋，化妆扫，化妆镜</w:t>
      </w:r>
    </w:p>
    <w:p w14:paraId="12D7C6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皮肤护理产品：美容面霜，护肤霜，护手霜，防晒霜，按摩用品，香水</w:t>
      </w:r>
    </w:p>
    <w:p w14:paraId="7FD8CF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头发护理产品及配件：洗护发产品，梳，日用发刀剪，头饰</w:t>
      </w:r>
    </w:p>
    <w:p w14:paraId="1F22FA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护甲用具，护足用具，剃须用品</w:t>
      </w:r>
    </w:p>
    <w:p w14:paraId="5FC900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护齿用品：牙膏，牙刷</w:t>
      </w:r>
    </w:p>
    <w:p w14:paraId="18451D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2C1C9A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浴室用品</w:t>
      </w:r>
    </w:p>
    <w:p w14:paraId="4218C5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洗浴用品：肥皂，沐浴液，漱口水，浴盐，浴油，牙膏，牙刷</w:t>
      </w:r>
    </w:p>
    <w:p w14:paraId="4E0EB4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洗浴用具：浴室海绵，浴室用垫，浴室用镜，枧液容器，肥皂托盘，塞子，湿毛巾，浴帽，浴帘，毛巾，毛巾架，厕纸及面纸</w:t>
      </w:r>
    </w:p>
    <w:p w14:paraId="75B042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  <w:lang w:val="en-US"/>
        </w:rPr>
        <w:t> </w:t>
      </w:r>
    </w:p>
    <w:p w14:paraId="1B0A0F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宠物用品</w:t>
      </w:r>
    </w:p>
    <w:p w14:paraId="42FDB5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宠物食品</w:t>
      </w:r>
    </w:p>
    <w:p w14:paraId="40F762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default" w:ascii="宋体" w:hAnsi="宋体" w:eastAsia="仿宋_GB2312"/>
          <w:sz w:val="32"/>
          <w:szCs w:val="32"/>
        </w:rPr>
        <w:t>宠物用品：宠物玩具，宠物训练产品，宠物碗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喂食器，宠物床及配件，宠物笼，宠物颈圈</w:t>
      </w:r>
      <w:r>
        <w:rPr>
          <w:rFonts w:hint="default" w:ascii="宋体" w:hAnsi="宋体" w:eastAsia="仿宋_GB2312"/>
          <w:sz w:val="32"/>
          <w:szCs w:val="32"/>
          <w:lang w:val="en-US"/>
        </w:rPr>
        <w:t>/</w:t>
      </w:r>
      <w:r>
        <w:rPr>
          <w:rFonts w:hint="default" w:ascii="宋体" w:hAnsi="宋体" w:eastAsia="仿宋_GB2312"/>
          <w:sz w:val="32"/>
          <w:szCs w:val="32"/>
        </w:rPr>
        <w:t>牵引带，宠物服饰及配件，水族馆用品及配件，宠物清洁美容产品，其他宠物用品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2NDE5Y2M4NDUzYWNiZGRjZmFlNWU3ODRlYjBjZjAifQ=="/>
  </w:docVars>
  <w:rsids>
    <w:rsidRoot w:val="00000000"/>
    <w:rsid w:val="058024BF"/>
    <w:rsid w:val="125A4226"/>
    <w:rsid w:val="14FC6A03"/>
    <w:rsid w:val="1E150E64"/>
    <w:rsid w:val="39D305E2"/>
    <w:rsid w:val="6FBE3B54"/>
    <w:rsid w:val="73E64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28</Pages>
  <Words>9016</Words>
  <Characters>9075</Characters>
  <Lines>0</Lines>
  <Paragraphs>0</Paragraphs>
  <TotalTime>30</TotalTime>
  <ScaleCrop>false</ScaleCrop>
  <LinksUpToDate>false</LinksUpToDate>
  <CharactersWithSpaces>9123</CharactersWithSpaces>
  <Application>WPS Office_12.1.0.18372_F1E327BC-269C-435d-A152-05C5408002CA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2023-11-13T09:35:00Z</dcterms:created>
  <dc:creator>18663</dc:creator>
  <cp:lastModifiedBy>宇 </cp:lastModifiedBy>
  <cp:lastPrinted>2024-05-20T09:05:00Z</cp:lastPrinted>
  <dcterms:modified xsi:type="dcterms:W3CDTF">2024-11-26T14:30:06Z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2052-12.1.0.18372</vt:lpwstr>
  </property>
  <property fmtid="{D5CDD505-2E9C-101B-9397-08002B2CF9AE}" pid="3" name="ICV">
    <vt:lpwstr>13D1D49B9BDE4469A8B81769EC6064FC_12</vt:lpwstr>
  </property>
</Properties>
</file>